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附件1：</w:t>
      </w:r>
    </w:p>
    <w:p>
      <w:pPr>
        <w:spacing w:line="400" w:lineRule="exact"/>
        <w:ind w:right="601" w:firstLine="640" w:firstLineChars="200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上海市物业服务企业第八期党组织书记培训班</w:t>
      </w:r>
    </w:p>
    <w:p>
      <w:pPr>
        <w:spacing w:line="400" w:lineRule="exact"/>
        <w:ind w:right="601" w:firstLine="640" w:firstLineChars="200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各区名额分配及协会秘书处对接联系人情况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74"/>
        <w:gridCol w:w="1984"/>
        <w:gridCol w:w="3708"/>
        <w:gridCol w:w="2069"/>
        <w:gridCol w:w="223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8" w:type="pct"/>
            <w:vAlign w:val="center"/>
          </w:tcPr>
          <w:p>
            <w:pPr>
              <w:tabs>
                <w:tab w:val="left" w:pos="885"/>
              </w:tabs>
              <w:ind w:right="-108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序</w:t>
            </w:r>
          </w:p>
        </w:tc>
        <w:tc>
          <w:tcPr>
            <w:tcW w:w="1220" w:type="pct"/>
            <w:gridSpan w:val="2"/>
            <w:vAlign w:val="center"/>
          </w:tcPr>
          <w:p>
            <w:pPr>
              <w:ind w:right="-108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会  场</w:t>
            </w:r>
          </w:p>
        </w:tc>
        <w:tc>
          <w:tcPr>
            <w:tcW w:w="1308" w:type="pct"/>
            <w:vAlign w:val="center"/>
          </w:tcPr>
          <w:p>
            <w:pPr>
              <w:ind w:right="-108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企业党组织书记（单位：人）</w:t>
            </w:r>
          </w:p>
        </w:tc>
        <w:tc>
          <w:tcPr>
            <w:tcW w:w="730" w:type="pct"/>
            <w:vAlign w:val="center"/>
          </w:tcPr>
          <w:p>
            <w:pPr>
              <w:ind w:right="176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工委联系人</w:t>
            </w:r>
          </w:p>
        </w:tc>
        <w:tc>
          <w:tcPr>
            <w:tcW w:w="787" w:type="pct"/>
            <w:vAlign w:val="center"/>
          </w:tcPr>
          <w:p>
            <w:pPr>
              <w:ind w:right="-76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687" w:type="pct"/>
            <w:vAlign w:val="center"/>
          </w:tcPr>
          <w:p>
            <w:pPr>
              <w:ind w:right="-76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协会对接人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53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52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29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主会场</w:t>
            </w:r>
          </w:p>
        </w:tc>
        <w:tc>
          <w:tcPr>
            <w:tcW w:w="70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黄浦</w:t>
            </w:r>
          </w:p>
        </w:tc>
        <w:tc>
          <w:tcPr>
            <w:tcW w:w="130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130</w:t>
            </w: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史燎原</w:t>
            </w:r>
          </w:p>
        </w:tc>
        <w:tc>
          <w:tcPr>
            <w:tcW w:w="787" w:type="pct"/>
            <w:vAlign w:val="center"/>
          </w:tcPr>
          <w:p>
            <w:pPr>
              <w:tabs>
                <w:tab w:val="left" w:pos="1659"/>
              </w:tabs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13003251002</w:t>
            </w:r>
          </w:p>
        </w:tc>
        <w:tc>
          <w:tcPr>
            <w:tcW w:w="687" w:type="pct"/>
            <w:vAlign w:val="center"/>
          </w:tcPr>
          <w:p>
            <w:pPr>
              <w:tabs>
                <w:tab w:val="left" w:pos="1659"/>
              </w:tabs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苗琳琳、顾剑雍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8" w:type="pct"/>
            <w:vAlign w:val="center"/>
          </w:tcPr>
          <w:p>
            <w:pPr>
              <w:tabs>
                <w:tab w:val="left" w:pos="601"/>
              </w:tabs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520" w:type="pct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right="-29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分会场</w:t>
            </w:r>
          </w:p>
        </w:tc>
        <w:tc>
          <w:tcPr>
            <w:tcW w:w="70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宝山</w:t>
            </w:r>
          </w:p>
        </w:tc>
        <w:tc>
          <w:tcPr>
            <w:tcW w:w="130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</w:t>
            </w: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任  欣</w:t>
            </w:r>
          </w:p>
        </w:tc>
        <w:tc>
          <w:tcPr>
            <w:tcW w:w="787" w:type="pct"/>
            <w:vAlign w:val="center"/>
          </w:tcPr>
          <w:p>
            <w:pPr>
              <w:tabs>
                <w:tab w:val="left" w:pos="1659"/>
              </w:tabs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13918705466</w:t>
            </w:r>
          </w:p>
        </w:tc>
        <w:tc>
          <w:tcPr>
            <w:tcW w:w="687" w:type="pct"/>
            <w:vAlign w:val="center"/>
          </w:tcPr>
          <w:p>
            <w:pPr>
              <w:tabs>
                <w:tab w:val="left" w:pos="1659"/>
              </w:tabs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王天灵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520" w:type="pct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崇明</w:t>
            </w:r>
          </w:p>
        </w:tc>
        <w:tc>
          <w:tcPr>
            <w:tcW w:w="130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</w:t>
            </w: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王祖良</w:t>
            </w: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13621831983</w:t>
            </w:r>
          </w:p>
        </w:tc>
        <w:tc>
          <w:tcPr>
            <w:tcW w:w="6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裴  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520" w:type="pct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长宁</w:t>
            </w:r>
          </w:p>
        </w:tc>
        <w:tc>
          <w:tcPr>
            <w:tcW w:w="130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50</w:t>
            </w: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唐晨强</w:t>
            </w: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13818196362</w:t>
            </w:r>
          </w:p>
        </w:tc>
        <w:tc>
          <w:tcPr>
            <w:tcW w:w="6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李志桦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520" w:type="pct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奉贤</w:t>
            </w:r>
          </w:p>
        </w:tc>
        <w:tc>
          <w:tcPr>
            <w:tcW w:w="130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</w:t>
            </w: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付军民</w:t>
            </w: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13916572981</w:t>
            </w:r>
          </w:p>
        </w:tc>
        <w:tc>
          <w:tcPr>
            <w:tcW w:w="6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黄立铭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520" w:type="pct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虹口</w:t>
            </w:r>
          </w:p>
        </w:tc>
        <w:tc>
          <w:tcPr>
            <w:tcW w:w="130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50</w:t>
            </w: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朱文燕</w:t>
            </w: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13816580518</w:t>
            </w:r>
          </w:p>
        </w:tc>
        <w:tc>
          <w:tcPr>
            <w:tcW w:w="6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张 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7</w:t>
            </w:r>
          </w:p>
        </w:tc>
        <w:tc>
          <w:tcPr>
            <w:tcW w:w="520" w:type="pct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静安（南片）</w:t>
            </w:r>
          </w:p>
        </w:tc>
        <w:tc>
          <w:tcPr>
            <w:tcW w:w="1308" w:type="pct"/>
            <w:vAlign w:val="center"/>
          </w:tcPr>
          <w:p>
            <w:pPr>
              <w:tabs>
                <w:tab w:val="left" w:pos="1768"/>
              </w:tabs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</w:t>
            </w: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李红琴</w:t>
            </w: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13817116033</w:t>
            </w:r>
          </w:p>
        </w:tc>
        <w:tc>
          <w:tcPr>
            <w:tcW w:w="6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须丽娟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520" w:type="pct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静安（北片）</w:t>
            </w:r>
          </w:p>
        </w:tc>
        <w:tc>
          <w:tcPr>
            <w:tcW w:w="130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50</w:t>
            </w: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唐新风</w:t>
            </w: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13901607139</w:t>
            </w:r>
          </w:p>
        </w:tc>
        <w:tc>
          <w:tcPr>
            <w:tcW w:w="6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卢雅萍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9</w:t>
            </w:r>
          </w:p>
        </w:tc>
        <w:tc>
          <w:tcPr>
            <w:tcW w:w="520" w:type="pct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嘉定</w:t>
            </w:r>
          </w:p>
        </w:tc>
        <w:tc>
          <w:tcPr>
            <w:tcW w:w="1308" w:type="pct"/>
            <w:vAlign w:val="center"/>
          </w:tcPr>
          <w:p>
            <w:pPr>
              <w:tabs>
                <w:tab w:val="left" w:pos="1768"/>
              </w:tabs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40</w:t>
            </w: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王  平</w:t>
            </w: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13917115889</w:t>
            </w:r>
          </w:p>
        </w:tc>
        <w:tc>
          <w:tcPr>
            <w:tcW w:w="6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吴鸿根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  <w:tc>
          <w:tcPr>
            <w:tcW w:w="520" w:type="pct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tabs>
                <w:tab w:val="left" w:pos="2257"/>
              </w:tabs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金山</w:t>
            </w:r>
          </w:p>
        </w:tc>
        <w:tc>
          <w:tcPr>
            <w:tcW w:w="130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</w:t>
            </w: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王志萍</w:t>
            </w: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13916122388</w:t>
            </w:r>
          </w:p>
        </w:tc>
        <w:tc>
          <w:tcPr>
            <w:tcW w:w="6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高清廉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</w:t>
            </w:r>
          </w:p>
        </w:tc>
        <w:tc>
          <w:tcPr>
            <w:tcW w:w="520" w:type="pct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闵行</w:t>
            </w:r>
          </w:p>
        </w:tc>
        <w:tc>
          <w:tcPr>
            <w:tcW w:w="130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80</w:t>
            </w: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姜琍蓉</w:t>
            </w:r>
          </w:p>
        </w:tc>
        <w:tc>
          <w:tcPr>
            <w:tcW w:w="787" w:type="pct"/>
            <w:vAlign w:val="center"/>
          </w:tcPr>
          <w:p>
            <w:pPr>
              <w:tabs>
                <w:tab w:val="left" w:pos="1659"/>
              </w:tabs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13901938620</w:t>
            </w:r>
          </w:p>
        </w:tc>
        <w:tc>
          <w:tcPr>
            <w:tcW w:w="687" w:type="pct"/>
            <w:vAlign w:val="center"/>
          </w:tcPr>
          <w:p>
            <w:pPr>
              <w:tabs>
                <w:tab w:val="left" w:pos="1659"/>
              </w:tabs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程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</w:t>
            </w:r>
          </w:p>
        </w:tc>
        <w:tc>
          <w:tcPr>
            <w:tcW w:w="520" w:type="pct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浦东</w:t>
            </w:r>
          </w:p>
        </w:tc>
        <w:tc>
          <w:tcPr>
            <w:tcW w:w="1308" w:type="pct"/>
            <w:vAlign w:val="center"/>
          </w:tcPr>
          <w:p>
            <w:pPr>
              <w:tabs>
                <w:tab w:val="left" w:pos="1768"/>
              </w:tabs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80</w:t>
            </w: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罗  晨</w:t>
            </w:r>
          </w:p>
        </w:tc>
        <w:tc>
          <w:tcPr>
            <w:tcW w:w="787" w:type="pct"/>
            <w:vAlign w:val="center"/>
          </w:tcPr>
          <w:p>
            <w:pPr>
              <w:tabs>
                <w:tab w:val="left" w:pos="1659"/>
              </w:tabs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18930834556</w:t>
            </w:r>
          </w:p>
        </w:tc>
        <w:tc>
          <w:tcPr>
            <w:tcW w:w="687" w:type="pct"/>
            <w:vAlign w:val="center"/>
          </w:tcPr>
          <w:p>
            <w:pPr>
              <w:tabs>
                <w:tab w:val="left" w:pos="1659"/>
              </w:tabs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岑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</w:t>
            </w:r>
          </w:p>
        </w:tc>
        <w:tc>
          <w:tcPr>
            <w:tcW w:w="520" w:type="pct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普陀</w:t>
            </w:r>
          </w:p>
        </w:tc>
        <w:tc>
          <w:tcPr>
            <w:tcW w:w="130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</w:t>
            </w: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葛  亮</w:t>
            </w:r>
          </w:p>
        </w:tc>
        <w:tc>
          <w:tcPr>
            <w:tcW w:w="787" w:type="pct"/>
            <w:vAlign w:val="center"/>
          </w:tcPr>
          <w:p>
            <w:pPr>
              <w:tabs>
                <w:tab w:val="left" w:pos="1659"/>
              </w:tabs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13003275613</w:t>
            </w:r>
          </w:p>
        </w:tc>
        <w:tc>
          <w:tcPr>
            <w:tcW w:w="687" w:type="pct"/>
            <w:vAlign w:val="center"/>
          </w:tcPr>
          <w:p>
            <w:pPr>
              <w:tabs>
                <w:tab w:val="left" w:pos="1659"/>
              </w:tabs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徐  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</w:t>
            </w:r>
          </w:p>
        </w:tc>
        <w:tc>
          <w:tcPr>
            <w:tcW w:w="520" w:type="pct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青浦</w:t>
            </w:r>
          </w:p>
        </w:tc>
        <w:tc>
          <w:tcPr>
            <w:tcW w:w="130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</w:t>
            </w: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宋晓英</w:t>
            </w: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15618883006</w:t>
            </w:r>
          </w:p>
        </w:tc>
        <w:tc>
          <w:tcPr>
            <w:tcW w:w="6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盛昊飞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15</w:t>
            </w:r>
          </w:p>
        </w:tc>
        <w:tc>
          <w:tcPr>
            <w:tcW w:w="520" w:type="pct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tabs>
                <w:tab w:val="left" w:pos="2257"/>
              </w:tabs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松江</w:t>
            </w:r>
          </w:p>
        </w:tc>
        <w:tc>
          <w:tcPr>
            <w:tcW w:w="130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</w:t>
            </w: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沈洁琴</w:t>
            </w: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13501614550</w:t>
            </w:r>
          </w:p>
        </w:tc>
        <w:tc>
          <w:tcPr>
            <w:tcW w:w="6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陈卓栋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</w:t>
            </w:r>
          </w:p>
        </w:tc>
        <w:tc>
          <w:tcPr>
            <w:tcW w:w="520" w:type="pct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徐汇</w:t>
            </w:r>
          </w:p>
        </w:tc>
        <w:tc>
          <w:tcPr>
            <w:tcW w:w="130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40</w:t>
            </w:r>
          </w:p>
        </w:tc>
        <w:tc>
          <w:tcPr>
            <w:tcW w:w="730" w:type="pct"/>
            <w:vAlign w:val="center"/>
          </w:tcPr>
          <w:p>
            <w:pPr>
              <w:tabs>
                <w:tab w:val="left" w:pos="2052"/>
              </w:tabs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姚  艺</w:t>
            </w: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13818508872</w:t>
            </w:r>
          </w:p>
        </w:tc>
        <w:tc>
          <w:tcPr>
            <w:tcW w:w="6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王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17</w:t>
            </w:r>
          </w:p>
        </w:tc>
        <w:tc>
          <w:tcPr>
            <w:tcW w:w="520" w:type="pct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杨浦</w:t>
            </w:r>
          </w:p>
        </w:tc>
        <w:tc>
          <w:tcPr>
            <w:tcW w:w="130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40</w:t>
            </w:r>
          </w:p>
        </w:tc>
        <w:tc>
          <w:tcPr>
            <w:tcW w:w="730" w:type="pct"/>
            <w:vAlign w:val="center"/>
          </w:tcPr>
          <w:p>
            <w:pPr>
              <w:tabs>
                <w:tab w:val="left" w:pos="2052"/>
              </w:tabs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张  娟</w:t>
            </w: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13901769866</w:t>
            </w:r>
          </w:p>
        </w:tc>
        <w:tc>
          <w:tcPr>
            <w:tcW w:w="6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丁雨姣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18</w:t>
            </w:r>
          </w:p>
        </w:tc>
        <w:tc>
          <w:tcPr>
            <w:tcW w:w="520" w:type="pct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right="6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tabs>
                <w:tab w:val="left" w:pos="2257"/>
              </w:tabs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合计</w:t>
            </w:r>
          </w:p>
        </w:tc>
        <w:tc>
          <w:tcPr>
            <w:tcW w:w="1308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hAnsi="仿宋" w:eastAsia="仿宋_GB2312"/>
                <w:sz w:val="24"/>
                <w:szCs w:val="24"/>
              </w:rPr>
              <w:instrText xml:space="preserve"> =SUM(ABOVE) </w:instrText>
            </w:r>
            <w:r>
              <w:rPr>
                <w:rFonts w:ascii="仿宋_GB2312" w:hAnsi="仿宋" w:eastAsia="仿宋_GB2312"/>
                <w:sz w:val="24"/>
                <w:szCs w:val="24"/>
              </w:rPr>
              <w:fldChar w:fldCharType="separate"/>
            </w:r>
            <w:r>
              <w:rPr>
                <w:rFonts w:ascii="仿宋_GB2312" w:hAnsi="仿宋" w:eastAsia="仿宋_GB2312"/>
                <w:sz w:val="24"/>
                <w:szCs w:val="24"/>
              </w:rPr>
              <w:t>800</w:t>
            </w:r>
            <w:r>
              <w:rPr>
                <w:rFonts w:ascii="仿宋_GB2312" w:hAnsi="仿宋" w:eastAsia="仿宋_GB2312"/>
                <w:sz w:val="24"/>
                <w:szCs w:val="24"/>
              </w:rPr>
              <w:fldChar w:fldCharType="end"/>
            </w: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108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adjustRightInd w:val="0"/>
              <w:snapToGrid w:val="0"/>
              <w:spacing w:line="340" w:lineRule="exact"/>
              <w:ind w:right="-76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ind w:right="600"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附件2：</w:t>
      </w:r>
    </w:p>
    <w:p>
      <w:pPr>
        <w:spacing w:line="400" w:lineRule="exact"/>
        <w:ind w:right="601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培 训 报 名 回 执</w:t>
      </w:r>
    </w:p>
    <w:tbl>
      <w:tblPr>
        <w:tblStyle w:val="6"/>
        <w:tblpPr w:leftFromText="180" w:rightFromText="180" w:vertAnchor="text" w:horzAnchor="margin" w:tblpXSpec="center" w:tblpY="428"/>
        <w:tblW w:w="13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944"/>
        <w:gridCol w:w="1882"/>
        <w:gridCol w:w="1984"/>
        <w:gridCol w:w="198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</w:t>
            </w:r>
          </w:p>
        </w:tc>
        <w:tc>
          <w:tcPr>
            <w:tcW w:w="3944" w:type="dxa"/>
            <w:vAlign w:val="center"/>
          </w:tcPr>
          <w:p>
            <w:pPr>
              <w:ind w:right="60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  单 位 名 称</w:t>
            </w:r>
          </w:p>
        </w:tc>
        <w:tc>
          <w:tcPr>
            <w:tcW w:w="1882" w:type="dxa"/>
            <w:vAlign w:val="center"/>
          </w:tcPr>
          <w:p>
            <w:pPr>
              <w:ind w:right="-132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所属工委</w:t>
            </w:r>
          </w:p>
        </w:tc>
        <w:tc>
          <w:tcPr>
            <w:tcW w:w="1984" w:type="dxa"/>
            <w:vAlign w:val="center"/>
          </w:tcPr>
          <w:p>
            <w:pPr>
              <w:ind w:right="317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  姓 名</w:t>
            </w:r>
          </w:p>
        </w:tc>
        <w:tc>
          <w:tcPr>
            <w:tcW w:w="1985" w:type="dxa"/>
            <w:vAlign w:val="center"/>
          </w:tcPr>
          <w:p>
            <w:pPr>
              <w:ind w:right="175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党内职务</w:t>
            </w:r>
          </w:p>
        </w:tc>
        <w:tc>
          <w:tcPr>
            <w:tcW w:w="2551" w:type="dxa"/>
            <w:vAlign w:val="center"/>
          </w:tcPr>
          <w:p>
            <w:pPr>
              <w:ind w:right="175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right="600"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ind w:right="600" w:firstLine="600" w:firstLineChars="200"/>
        <w:rPr>
          <w:rFonts w:ascii="仿宋_GB2312" w:hAnsi="仿宋_GB2312" w:eastAsia="仿宋_GB2312" w:cs="仿宋_GB2312"/>
          <w:sz w:val="30"/>
          <w:szCs w:val="30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教 学 日 程 安 排</w:t>
      </w:r>
    </w:p>
    <w:tbl>
      <w:tblPr>
        <w:tblStyle w:val="5"/>
        <w:tblpPr w:leftFromText="180" w:rightFromText="180" w:vertAnchor="text" w:horzAnchor="margin" w:tblpXSpec="center" w:tblpY="533"/>
        <w:tblW w:w="999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567"/>
        <w:gridCol w:w="5812"/>
        <w:gridCol w:w="17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日/月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星期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课程安排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5/18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星期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上午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9:30-10:10 开班动员：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市物业行业党建指导委办公室领导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各分会会议室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10:15-11:45 第一专题：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全国两会精神和“十四五”规划解读  ——上海市委党史研究室主任、市委组织部原副部长  冯小敏</w:t>
            </w:r>
          </w:p>
          <w:p>
            <w:pPr>
              <w:widowControl/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各分会会议室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1600" w:leftChars="16" w:hanging="1566" w:hangingChars="650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11:50-13:00  午餐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8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13:30-15:00第二专题：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中央、市委关于党史学习的部署要求及基层党史学习的基本方法——上海市物业管理行业协会党支部书记  王志兴 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各分会会议室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下午</w:t>
            </w:r>
          </w:p>
        </w:tc>
        <w:tc>
          <w:tcPr>
            <w:tcW w:w="5812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15:30-17：00第三专题：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基层党务工作相关知识</w:t>
            </w:r>
          </w:p>
          <w:p>
            <w:pPr>
              <w:widowControl/>
              <w:spacing w:line="360" w:lineRule="auto"/>
              <w:ind w:firstLine="1200" w:firstLineChars="5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——原上海市委组织部二处调研员  童强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各分会会议室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5/19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星期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上午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9:00-11:30小组讨论：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联系实际，交流学习体会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各分会会议室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11：30-13:00  午餐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918205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5F"/>
    <w:rsid w:val="000357A6"/>
    <w:rsid w:val="000363F1"/>
    <w:rsid w:val="0007124B"/>
    <w:rsid w:val="0009320C"/>
    <w:rsid w:val="000C4B79"/>
    <w:rsid w:val="000F61ED"/>
    <w:rsid w:val="000F6ABD"/>
    <w:rsid w:val="00187DEA"/>
    <w:rsid w:val="001B3D76"/>
    <w:rsid w:val="001C5EB1"/>
    <w:rsid w:val="001F31E9"/>
    <w:rsid w:val="00201867"/>
    <w:rsid w:val="002258F1"/>
    <w:rsid w:val="00230072"/>
    <w:rsid w:val="0026081E"/>
    <w:rsid w:val="002875EF"/>
    <w:rsid w:val="002A77FC"/>
    <w:rsid w:val="002B5215"/>
    <w:rsid w:val="002B7163"/>
    <w:rsid w:val="002C5283"/>
    <w:rsid w:val="002C5733"/>
    <w:rsid w:val="002D2861"/>
    <w:rsid w:val="0030450D"/>
    <w:rsid w:val="003114E6"/>
    <w:rsid w:val="00313076"/>
    <w:rsid w:val="00331DC5"/>
    <w:rsid w:val="00334491"/>
    <w:rsid w:val="00340383"/>
    <w:rsid w:val="00347C61"/>
    <w:rsid w:val="00367BE3"/>
    <w:rsid w:val="00370AC6"/>
    <w:rsid w:val="0037194B"/>
    <w:rsid w:val="00384040"/>
    <w:rsid w:val="003A336C"/>
    <w:rsid w:val="003D05DD"/>
    <w:rsid w:val="003D3A26"/>
    <w:rsid w:val="003D586E"/>
    <w:rsid w:val="00452C07"/>
    <w:rsid w:val="0045667E"/>
    <w:rsid w:val="004844FC"/>
    <w:rsid w:val="004C5047"/>
    <w:rsid w:val="004D1AF0"/>
    <w:rsid w:val="004D6F9F"/>
    <w:rsid w:val="005209C1"/>
    <w:rsid w:val="0052457F"/>
    <w:rsid w:val="00554515"/>
    <w:rsid w:val="00560C53"/>
    <w:rsid w:val="005B2021"/>
    <w:rsid w:val="005C2DFB"/>
    <w:rsid w:val="005E1695"/>
    <w:rsid w:val="006052F9"/>
    <w:rsid w:val="00663A51"/>
    <w:rsid w:val="00666840"/>
    <w:rsid w:val="0066775F"/>
    <w:rsid w:val="00683133"/>
    <w:rsid w:val="00780106"/>
    <w:rsid w:val="007866D5"/>
    <w:rsid w:val="00793FF7"/>
    <w:rsid w:val="007B7486"/>
    <w:rsid w:val="007E02D4"/>
    <w:rsid w:val="0080246D"/>
    <w:rsid w:val="008774DC"/>
    <w:rsid w:val="008A68A8"/>
    <w:rsid w:val="008C2E2B"/>
    <w:rsid w:val="008D0798"/>
    <w:rsid w:val="008D7078"/>
    <w:rsid w:val="00913163"/>
    <w:rsid w:val="00947C87"/>
    <w:rsid w:val="009649C2"/>
    <w:rsid w:val="009E1945"/>
    <w:rsid w:val="00A5349D"/>
    <w:rsid w:val="00A57676"/>
    <w:rsid w:val="00AB3111"/>
    <w:rsid w:val="00AF185B"/>
    <w:rsid w:val="00AF2909"/>
    <w:rsid w:val="00B22156"/>
    <w:rsid w:val="00B359AE"/>
    <w:rsid w:val="00B53496"/>
    <w:rsid w:val="00BA59BE"/>
    <w:rsid w:val="00BD408D"/>
    <w:rsid w:val="00BF383B"/>
    <w:rsid w:val="00C0205B"/>
    <w:rsid w:val="00C10B2A"/>
    <w:rsid w:val="00C11EEC"/>
    <w:rsid w:val="00C222B1"/>
    <w:rsid w:val="00C55C33"/>
    <w:rsid w:val="00C954D4"/>
    <w:rsid w:val="00CB2491"/>
    <w:rsid w:val="00CB77E9"/>
    <w:rsid w:val="00CC5ECA"/>
    <w:rsid w:val="00CD3667"/>
    <w:rsid w:val="00CF64C7"/>
    <w:rsid w:val="00D432BE"/>
    <w:rsid w:val="00D56572"/>
    <w:rsid w:val="00D67072"/>
    <w:rsid w:val="00D67481"/>
    <w:rsid w:val="00D71DF8"/>
    <w:rsid w:val="00DA0DD8"/>
    <w:rsid w:val="00DA5E63"/>
    <w:rsid w:val="00DD3140"/>
    <w:rsid w:val="00DD45CA"/>
    <w:rsid w:val="00DD5E30"/>
    <w:rsid w:val="00E10DEE"/>
    <w:rsid w:val="00E2385F"/>
    <w:rsid w:val="00E268F6"/>
    <w:rsid w:val="00E50930"/>
    <w:rsid w:val="00E835C7"/>
    <w:rsid w:val="00E976F2"/>
    <w:rsid w:val="00EB60A4"/>
    <w:rsid w:val="00EE0F24"/>
    <w:rsid w:val="00EE2C70"/>
    <w:rsid w:val="00EE6AAE"/>
    <w:rsid w:val="00F06576"/>
    <w:rsid w:val="00F27E66"/>
    <w:rsid w:val="00F50A03"/>
    <w:rsid w:val="00F54985"/>
    <w:rsid w:val="00F72D35"/>
    <w:rsid w:val="00F87186"/>
    <w:rsid w:val="00F97B2A"/>
    <w:rsid w:val="00FA18C7"/>
    <w:rsid w:val="00FC60EE"/>
    <w:rsid w:val="51B025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326</Words>
  <Characters>1863</Characters>
  <Lines>15</Lines>
  <Paragraphs>4</Paragraphs>
  <TotalTime>1</TotalTime>
  <ScaleCrop>false</ScaleCrop>
  <LinksUpToDate>false</LinksUpToDate>
  <CharactersWithSpaces>2185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2021-05-06T02:14:00Z</dcterms:created>
  <dc:creator>user</dc:creator>
  <cp:lastModifiedBy>Bu</cp:lastModifiedBy>
  <cp:lastPrinted>2021-04-23T03:19:00Z</cp:lastPrinted>
  <dcterms:modified xsi:type="dcterms:W3CDTF">2021-05-06T03:55:37Z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4F301E78D3AA44A8AAF086E36277BEA6</vt:lpwstr>
  </property>
</Properties>
</file>